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B" w:rsidRDefault="008360CB" w:rsidP="008360CB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8360CB">
        <w:rPr>
          <w:rFonts w:ascii="Arial Rounded MT Bold" w:hAnsi="Arial Rounded MT Bold"/>
          <w:sz w:val="32"/>
          <w:u w:val="single"/>
        </w:rPr>
        <w:t>Exercices supplémentaires en grammaire</w:t>
      </w:r>
    </w:p>
    <w:p w:rsidR="008360CB" w:rsidRPr="008360CB" w:rsidRDefault="008360CB" w:rsidP="008360CB">
      <w:pPr>
        <w:spacing w:after="0" w:line="240" w:lineRule="auto"/>
        <w:jc w:val="center"/>
        <w:rPr>
          <w:rFonts w:ascii="Arial Rounded MT Bold" w:hAnsi="Arial Rounded MT Bold"/>
          <w:sz w:val="24"/>
          <w:u w:val="single"/>
        </w:rPr>
      </w:pPr>
      <w:bookmarkStart w:id="0" w:name="_GoBack"/>
      <w:bookmarkEnd w:id="0"/>
    </w:p>
    <w:p w:rsid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0C4DFA" w:rsidRPr="008360CB" w:rsidRDefault="000C4DFA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Participes passés</w:t>
      </w:r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1978EF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5" w:history="1">
        <w:r w:rsidRPr="008360CB">
          <w:rPr>
            <w:rStyle w:val="Lienhypertexte"/>
            <w:rFonts w:ascii="Arial Rounded MT Bold" w:hAnsi="Arial Rounded MT Bold"/>
            <w:sz w:val="24"/>
          </w:rPr>
          <w:t>http://www.alloprof.qc.ca/BV/pages/f1282.aspx</w:t>
        </w:r>
      </w:hyperlink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0C4DFA" w:rsidRPr="008360CB" w:rsidRDefault="000C4DFA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Virgule</w:t>
      </w:r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6" w:history="1">
        <w:r w:rsidRPr="008360CB">
          <w:rPr>
            <w:rStyle w:val="Lienhypertexte"/>
            <w:rFonts w:ascii="Arial Rounded MT Bold" w:hAnsi="Arial Rounded MT Bold"/>
            <w:sz w:val="24"/>
          </w:rPr>
          <w:t>https://www.ccdmd.qc.ca/fr/exercices_interactifs/index.cgi?id=1052&amp;action=animer</w:t>
        </w:r>
      </w:hyperlink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0C4DFA" w:rsidRPr="008360CB" w:rsidRDefault="000C4DFA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Conjugaison</w:t>
      </w:r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0C4DFA" w:rsidRPr="008360CB" w:rsidRDefault="000C4DFA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7" w:history="1">
        <w:r w:rsidRPr="008360CB">
          <w:rPr>
            <w:rStyle w:val="Lienhypertexte"/>
            <w:rFonts w:ascii="Arial Rounded MT Bold" w:hAnsi="Arial Rounded MT Bold"/>
            <w:sz w:val="24"/>
          </w:rPr>
          <w:t>http://www.alloprof.qc.ca/conjugaison</w:t>
        </w:r>
      </w:hyperlink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Les types de phrases</w:t>
      </w: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8" w:history="1">
        <w:r w:rsidRPr="008360CB">
          <w:rPr>
            <w:rStyle w:val="Lienhypertexte"/>
            <w:rFonts w:ascii="Arial Rounded MT Bold" w:hAnsi="Arial Rounded MT Bold"/>
            <w:sz w:val="24"/>
          </w:rPr>
          <w:t>http://exercices.alloprof.qc.ca/nqw/web/francais/ef1134/</w:t>
        </w:r>
      </w:hyperlink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Classes de mots</w:t>
      </w: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9" w:history="1">
        <w:r w:rsidRPr="008360CB">
          <w:rPr>
            <w:rStyle w:val="Lienhypertexte"/>
            <w:rFonts w:ascii="Arial Rounded MT Bold" w:hAnsi="Arial Rounded MT Bold"/>
            <w:sz w:val="24"/>
          </w:rPr>
          <w:t>http://ww</w:t>
        </w:r>
        <w:r w:rsidRPr="008360CB">
          <w:rPr>
            <w:rStyle w:val="Lienhypertexte"/>
            <w:rFonts w:ascii="Arial Rounded MT Bold" w:hAnsi="Arial Rounded MT Bold"/>
            <w:sz w:val="24"/>
          </w:rPr>
          <w:t>w</w:t>
        </w:r>
        <w:r w:rsidRPr="008360CB">
          <w:rPr>
            <w:rStyle w:val="Lienhypertexte"/>
            <w:rFonts w:ascii="Arial Rounded MT Bold" w:hAnsi="Arial Rounded MT Bold"/>
            <w:sz w:val="24"/>
          </w:rPr>
          <w:t>.alloprof.qc.ca/BV/Pages/ef1178.aspx</w:t>
        </w:r>
      </w:hyperlink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Phrase de base</w:t>
      </w: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10" w:history="1">
        <w:r w:rsidRPr="008360CB">
          <w:rPr>
            <w:rStyle w:val="Lienhypertexte"/>
            <w:rFonts w:ascii="Arial Rounded MT Bold" w:hAnsi="Arial Rounded MT Bold"/>
            <w:sz w:val="24"/>
          </w:rPr>
          <w:t>http://exercices.alloprof.qc.ca/nqw/web/francais/ef1129/</w:t>
        </w:r>
      </w:hyperlink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Harmonisation des temps verbaux</w:t>
      </w: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11" w:history="1">
        <w:r w:rsidRPr="008360CB">
          <w:rPr>
            <w:rStyle w:val="Lienhypertexte"/>
            <w:rFonts w:ascii="Arial Rounded MT Bold" w:hAnsi="Arial Rounded MT Bold"/>
            <w:sz w:val="24"/>
          </w:rPr>
          <w:t>http://exercices.alloprof.qc.ca/nqw/web/francais/ef1059-2/</w:t>
        </w:r>
      </w:hyperlink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pStyle w:val="Paragraphedeliste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r w:rsidRPr="008360CB">
        <w:rPr>
          <w:rFonts w:ascii="Arial Rounded MT Bold" w:hAnsi="Arial Rounded MT Bold"/>
          <w:sz w:val="24"/>
        </w:rPr>
        <w:t>Terminaisons ER/É</w:t>
      </w: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</w:p>
    <w:p w:rsidR="008360CB" w:rsidRPr="008360CB" w:rsidRDefault="008360CB" w:rsidP="008360CB">
      <w:pPr>
        <w:spacing w:after="0" w:line="240" w:lineRule="auto"/>
        <w:rPr>
          <w:rFonts w:ascii="Arial Rounded MT Bold" w:hAnsi="Arial Rounded MT Bold"/>
          <w:sz w:val="24"/>
        </w:rPr>
      </w:pPr>
      <w:hyperlink r:id="rId12" w:history="1">
        <w:r w:rsidRPr="008360CB">
          <w:rPr>
            <w:rStyle w:val="Lienhypertexte"/>
            <w:rFonts w:ascii="Arial Rounded MT Bold" w:hAnsi="Arial Rounded MT Bold"/>
            <w:sz w:val="24"/>
          </w:rPr>
          <w:t>http://exercices.alloprof.qc.ca/nqw/web/francais/ef1336/</w:t>
        </w:r>
      </w:hyperlink>
    </w:p>
    <w:sectPr w:rsidR="008360CB" w:rsidRPr="008360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F96"/>
    <w:multiLevelType w:val="hybridMultilevel"/>
    <w:tmpl w:val="133E82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FA"/>
    <w:rsid w:val="000C4DFA"/>
    <w:rsid w:val="00387F34"/>
    <w:rsid w:val="003B23AE"/>
    <w:rsid w:val="008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CEA8"/>
  <w15:chartTrackingRefBased/>
  <w15:docId w15:val="{B4A4A79E-27B7-4BE3-BA31-D1F0B0F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4DF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60C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3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es.alloprof.qc.ca/nqw/web/francais/ef11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oprof.qc.ca/conjugaison" TargetMode="External"/><Relationship Id="rId12" Type="http://schemas.openxmlformats.org/officeDocument/2006/relationships/hyperlink" Target="http://exercices.alloprof.qc.ca/nqw/web/francais/ef13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dmd.qc.ca/fr/exercices_interactifs/index.cgi?id=1052&amp;action=animer" TargetMode="External"/><Relationship Id="rId11" Type="http://schemas.openxmlformats.org/officeDocument/2006/relationships/hyperlink" Target="http://exercices.alloprof.qc.ca/nqw/web/francais/ef1059-2/" TargetMode="External"/><Relationship Id="rId5" Type="http://schemas.openxmlformats.org/officeDocument/2006/relationships/hyperlink" Target="http://www.alloprof.qc.ca/BV/pages/f1282.aspx" TargetMode="External"/><Relationship Id="rId10" Type="http://schemas.openxmlformats.org/officeDocument/2006/relationships/hyperlink" Target="http://exercices.alloprof.qc.ca/nqw/web/francais/ef1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oprof.qc.ca/BV/Pages/ef1178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Baril</dc:creator>
  <cp:keywords/>
  <dc:description/>
  <cp:lastModifiedBy>Martine Baril</cp:lastModifiedBy>
  <cp:revision>1</cp:revision>
  <dcterms:created xsi:type="dcterms:W3CDTF">2019-12-13T13:50:00Z</dcterms:created>
  <dcterms:modified xsi:type="dcterms:W3CDTF">2019-12-13T14:48:00Z</dcterms:modified>
</cp:coreProperties>
</file>